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8EB" w:rsidRDefault="00C20791" w:rsidP="00C20791">
      <w:pPr>
        <w:jc w:val="center"/>
        <w:rPr>
          <w:b/>
        </w:rPr>
      </w:pPr>
      <w:r>
        <w:rPr>
          <w:b/>
        </w:rPr>
        <w:t>Germany In Transition 1919-39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1282"/>
        <w:gridCol w:w="2565"/>
        <w:gridCol w:w="2564"/>
        <w:gridCol w:w="1283"/>
        <w:gridCol w:w="3847"/>
      </w:tblGrid>
      <w:tr w:rsidR="00C20791" w:rsidTr="00C20791">
        <w:tc>
          <w:tcPr>
            <w:tcW w:w="3847" w:type="dxa"/>
          </w:tcPr>
          <w:p w:rsidR="00C20791" w:rsidRDefault="00C20791" w:rsidP="00C20791">
            <w:pPr>
              <w:jc w:val="center"/>
              <w:rPr>
                <w:b/>
              </w:rPr>
            </w:pPr>
            <w:r w:rsidRPr="00C20791">
              <w:rPr>
                <w:b/>
              </w:rPr>
              <w:t>After WW1</w:t>
            </w:r>
            <w:r>
              <w:rPr>
                <w:b/>
              </w:rPr>
              <w:t xml:space="preserve"> – 1919-23</w:t>
            </w:r>
          </w:p>
          <w:p w:rsidR="00C20791" w:rsidRPr="00C20791" w:rsidRDefault="00C20791" w:rsidP="00C20791">
            <w:r w:rsidRPr="00C20791">
              <w:t>T of V:</w:t>
            </w:r>
          </w:p>
          <w:p w:rsidR="00C20791" w:rsidRPr="00C20791" w:rsidRDefault="00C20791" w:rsidP="00C20791">
            <w:pPr>
              <w:pStyle w:val="ListParagraph"/>
              <w:numPr>
                <w:ilvl w:val="0"/>
                <w:numId w:val="1"/>
              </w:numPr>
            </w:pPr>
            <w:r w:rsidRPr="00C20791">
              <w:t>£6.6 billion reparations</w:t>
            </w:r>
          </w:p>
          <w:p w:rsidR="00C20791" w:rsidRPr="00C20791" w:rsidRDefault="00C20791" w:rsidP="00C20791">
            <w:pPr>
              <w:pStyle w:val="ListParagraph"/>
              <w:numPr>
                <w:ilvl w:val="0"/>
                <w:numId w:val="1"/>
              </w:numPr>
            </w:pPr>
            <w:r w:rsidRPr="00C20791">
              <w:t>100,000 soldiers</w:t>
            </w:r>
          </w:p>
          <w:p w:rsidR="00C20791" w:rsidRPr="00C20791" w:rsidRDefault="00C20791" w:rsidP="00C20791">
            <w:pPr>
              <w:pStyle w:val="ListParagraph"/>
              <w:numPr>
                <w:ilvl w:val="0"/>
                <w:numId w:val="1"/>
              </w:numPr>
            </w:pPr>
            <w:r w:rsidRPr="00C20791">
              <w:t>13% of land lost</w:t>
            </w:r>
          </w:p>
          <w:p w:rsidR="00C20791" w:rsidRDefault="00C20791" w:rsidP="00C20791">
            <w:pPr>
              <w:pStyle w:val="ListParagraph"/>
              <w:numPr>
                <w:ilvl w:val="0"/>
                <w:numId w:val="1"/>
              </w:numPr>
            </w:pPr>
            <w:r w:rsidRPr="00C20791">
              <w:t>Article 231 – blamed for WW1</w:t>
            </w:r>
          </w:p>
          <w:p w:rsidR="00C20791" w:rsidRDefault="00C20791" w:rsidP="00C20791"/>
          <w:p w:rsidR="00C20791" w:rsidRDefault="00C20791" w:rsidP="00C20791">
            <w:r>
              <w:t>Weak Government:</w:t>
            </w:r>
          </w:p>
          <w:p w:rsidR="00C20791" w:rsidRDefault="00C20791" w:rsidP="00C20791">
            <w:pPr>
              <w:pStyle w:val="ListParagraph"/>
              <w:numPr>
                <w:ilvl w:val="0"/>
                <w:numId w:val="2"/>
              </w:numPr>
            </w:pPr>
            <w:r>
              <w:t>Lots of coalitions</w:t>
            </w:r>
          </w:p>
          <w:p w:rsidR="00C20791" w:rsidRDefault="00C20791" w:rsidP="00C20791">
            <w:pPr>
              <w:pStyle w:val="ListParagraph"/>
              <w:numPr>
                <w:ilvl w:val="0"/>
                <w:numId w:val="2"/>
              </w:numPr>
            </w:pPr>
            <w:r>
              <w:t>Blamed for signing T of V</w:t>
            </w:r>
          </w:p>
          <w:p w:rsidR="00C20791" w:rsidRDefault="00C20791" w:rsidP="00C20791">
            <w:pPr>
              <w:pStyle w:val="ListParagraph"/>
              <w:numPr>
                <w:ilvl w:val="0"/>
                <w:numId w:val="2"/>
              </w:numPr>
            </w:pPr>
            <w:r>
              <w:t>Article 48 – undemocratic</w:t>
            </w:r>
          </w:p>
          <w:p w:rsidR="00C20791" w:rsidRDefault="00C20791" w:rsidP="00C20791"/>
          <w:p w:rsidR="00C20791" w:rsidRDefault="00C20791" w:rsidP="00C20791">
            <w:r>
              <w:t>Uprisings:</w:t>
            </w:r>
          </w:p>
          <w:p w:rsidR="00C20791" w:rsidRDefault="00C20791" w:rsidP="00C20791">
            <w:pPr>
              <w:pStyle w:val="ListParagraph"/>
              <w:numPr>
                <w:ilvl w:val="0"/>
                <w:numId w:val="3"/>
              </w:numPr>
            </w:pPr>
            <w:r>
              <w:t>1919 – Spartacist. Communist revolt, Rose Luxemburg and Karl Liebknecht. Put down by Freikorps (</w:t>
            </w:r>
            <w:proofErr w:type="spellStart"/>
            <w:r>
              <w:t>ex soldiers</w:t>
            </w:r>
            <w:proofErr w:type="spellEnd"/>
            <w:r>
              <w:t>)</w:t>
            </w:r>
          </w:p>
          <w:p w:rsidR="00C20791" w:rsidRDefault="00C20791" w:rsidP="00C20791">
            <w:pPr>
              <w:pStyle w:val="ListParagraph"/>
              <w:numPr>
                <w:ilvl w:val="0"/>
                <w:numId w:val="3"/>
              </w:numPr>
            </w:pPr>
            <w:r>
              <w:t>1920 – Kapp Putsch. Right-wing – Freikorps. Forced government to run away, led by Wolfgang Kapp. Stopped by a strike by general population.</w:t>
            </w:r>
          </w:p>
          <w:p w:rsidR="00C20791" w:rsidRDefault="00C20791" w:rsidP="00C20791">
            <w:pPr>
              <w:pStyle w:val="ListParagraph"/>
              <w:numPr>
                <w:ilvl w:val="0"/>
                <w:numId w:val="3"/>
              </w:numPr>
            </w:pPr>
            <w:r>
              <w:t xml:space="preserve">1923 </w:t>
            </w:r>
            <w:r w:rsidR="00006586">
              <w:t>–</w:t>
            </w:r>
            <w:r>
              <w:t xml:space="preserve"> </w:t>
            </w:r>
            <w:r w:rsidR="00006586">
              <w:t xml:space="preserve">Munich Putsch. Started in Beer Hall, plan was to march to Munich. Betrayed by local politicians. 16 Nazis and 4 police officers killed, Hitler shot in shoulder. </w:t>
            </w:r>
          </w:p>
          <w:p w:rsidR="00006586" w:rsidRDefault="00006586" w:rsidP="00006586"/>
          <w:p w:rsidR="00006586" w:rsidRDefault="00006586" w:rsidP="00006586">
            <w:r>
              <w:t>Occupation of Ruhr:</w:t>
            </w:r>
          </w:p>
          <w:p w:rsidR="00C20791" w:rsidRDefault="00006586" w:rsidP="00006586">
            <w:pPr>
              <w:pStyle w:val="ListParagraph"/>
              <w:numPr>
                <w:ilvl w:val="0"/>
                <w:numId w:val="4"/>
              </w:numPr>
            </w:pPr>
            <w:r>
              <w:t>Germany missed reparations payment. French took over factories. Germany told workers to strike and sabotage. More money printed to pay workers, causing hyperinflation.</w:t>
            </w:r>
          </w:p>
        </w:tc>
        <w:tc>
          <w:tcPr>
            <w:tcW w:w="3847" w:type="dxa"/>
            <w:gridSpan w:val="2"/>
          </w:tcPr>
          <w:p w:rsidR="00C20791" w:rsidRDefault="00006586" w:rsidP="00C20791">
            <w:pPr>
              <w:jc w:val="center"/>
              <w:rPr>
                <w:b/>
              </w:rPr>
            </w:pPr>
            <w:r w:rsidRPr="00006586">
              <w:rPr>
                <w:b/>
              </w:rPr>
              <w:t>Golde</w:t>
            </w:r>
            <w:r>
              <w:rPr>
                <w:b/>
              </w:rPr>
              <w:t>n</w:t>
            </w:r>
            <w:r w:rsidRPr="00006586">
              <w:rPr>
                <w:b/>
              </w:rPr>
              <w:t xml:space="preserve"> Years – 1924-29</w:t>
            </w:r>
          </w:p>
          <w:p w:rsidR="00006586" w:rsidRDefault="00006586" w:rsidP="00006586">
            <w:r>
              <w:t>Economic Recovery: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Rentenmark</w:t>
            </w:r>
            <w:proofErr w:type="spellEnd"/>
            <w:r>
              <w:t xml:space="preserve"> – new temporary currency ends hyperinflation.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4"/>
              </w:numPr>
            </w:pPr>
            <w:r>
              <w:t>1924 – Dawes Plan – loans from America to pay reparations.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4"/>
              </w:numPr>
            </w:pPr>
            <w:r>
              <w:t>1929 – Young Plan – reparations reduced to £1.85 billion.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4"/>
              </w:numPr>
            </w:pPr>
            <w:r>
              <w:t>Industrial production increased.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4"/>
              </w:numPr>
            </w:pPr>
            <w:r>
              <w:t>Unemployment still high.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4"/>
              </w:numPr>
            </w:pPr>
            <w:r>
              <w:t>Stresemann said they were ‘dancing on a volcano’.</w:t>
            </w:r>
          </w:p>
          <w:p w:rsidR="00006586" w:rsidRDefault="00006586" w:rsidP="00006586"/>
          <w:p w:rsidR="00006586" w:rsidRDefault="00006586" w:rsidP="00006586">
            <w:r>
              <w:t>International Recovery: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5"/>
              </w:numPr>
            </w:pPr>
            <w:r>
              <w:t>1925 - Locarno Pact – keep existing borders.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5"/>
              </w:numPr>
            </w:pPr>
            <w:r>
              <w:t>1926 – League of Nations – Germany allowed to join.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5"/>
              </w:numPr>
            </w:pPr>
            <w:r>
              <w:t>1928 – Kellogg-Briand Pact – 63 countries keep armies for self-defence.</w:t>
            </w:r>
          </w:p>
          <w:p w:rsidR="00006586" w:rsidRDefault="00006586" w:rsidP="00006586"/>
          <w:p w:rsidR="00006586" w:rsidRDefault="00006586" w:rsidP="00006586">
            <w:r>
              <w:t>Social recovery: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6"/>
              </w:numPr>
            </w:pPr>
            <w:r>
              <w:t>Censorship removed.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6"/>
              </w:numPr>
            </w:pPr>
            <w:r>
              <w:t>Women given rights.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6"/>
              </w:numPr>
            </w:pPr>
            <w:r>
              <w:t>60% less people homeless.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6"/>
              </w:numPr>
            </w:pPr>
            <w:r>
              <w:t>Bauhaus architecture.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6"/>
              </w:numPr>
            </w:pPr>
            <w:r>
              <w:t>Modern Art</w:t>
            </w:r>
          </w:p>
          <w:p w:rsidR="00006586" w:rsidRDefault="00006586" w:rsidP="00006586"/>
          <w:p w:rsidR="00006586" w:rsidRDefault="00006586" w:rsidP="00006586">
            <w:r>
              <w:t>End of Golden Years: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7"/>
              </w:numPr>
            </w:pPr>
            <w:r>
              <w:t>WSC in America – 1929.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7"/>
              </w:numPr>
            </w:pPr>
            <w:r>
              <w:t>America call in loans.</w:t>
            </w:r>
          </w:p>
          <w:p w:rsidR="00006586" w:rsidRDefault="00006586" w:rsidP="00006586">
            <w:pPr>
              <w:pStyle w:val="ListParagraph"/>
              <w:numPr>
                <w:ilvl w:val="0"/>
                <w:numId w:val="7"/>
              </w:numPr>
            </w:pPr>
            <w:r>
              <w:t xml:space="preserve">Germany </w:t>
            </w:r>
            <w:proofErr w:type="gramStart"/>
            <w:r>
              <w:t>fall</w:t>
            </w:r>
            <w:proofErr w:type="gramEnd"/>
            <w:r>
              <w:t xml:space="preserve"> into depression.</w:t>
            </w:r>
          </w:p>
          <w:p w:rsidR="00006586" w:rsidRPr="00006586" w:rsidRDefault="00006586" w:rsidP="00006586">
            <w:pPr>
              <w:pStyle w:val="ListParagraph"/>
              <w:numPr>
                <w:ilvl w:val="0"/>
                <w:numId w:val="7"/>
              </w:numPr>
            </w:pPr>
            <w:r>
              <w:t>Unemployment reaches 6 million.</w:t>
            </w:r>
          </w:p>
        </w:tc>
        <w:tc>
          <w:tcPr>
            <w:tcW w:w="3847" w:type="dxa"/>
            <w:gridSpan w:val="2"/>
          </w:tcPr>
          <w:p w:rsidR="00C20791" w:rsidRDefault="00122E60" w:rsidP="00C20791">
            <w:pPr>
              <w:jc w:val="center"/>
              <w:rPr>
                <w:b/>
              </w:rPr>
            </w:pPr>
            <w:r>
              <w:rPr>
                <w:b/>
              </w:rPr>
              <w:t>Nazi Rise to power</w:t>
            </w:r>
          </w:p>
          <w:p w:rsidR="00122E60" w:rsidRDefault="00122E60" w:rsidP="00122E60">
            <w:r>
              <w:t>Early Years 1919-23</w:t>
            </w:r>
            <w:r w:rsidR="00B672EC">
              <w:t>:</w:t>
            </w:r>
          </w:p>
          <w:p w:rsidR="00122E60" w:rsidRDefault="00122E60" w:rsidP="00122E60">
            <w:pPr>
              <w:pStyle w:val="ListParagraph"/>
              <w:numPr>
                <w:ilvl w:val="0"/>
                <w:numId w:val="8"/>
              </w:numPr>
            </w:pPr>
            <w:r>
              <w:t>Small local party</w:t>
            </w:r>
          </w:p>
          <w:p w:rsidR="00122E60" w:rsidRDefault="00122E60" w:rsidP="00122E60">
            <w:pPr>
              <w:pStyle w:val="ListParagraph"/>
              <w:numPr>
                <w:ilvl w:val="0"/>
                <w:numId w:val="8"/>
              </w:numPr>
            </w:pPr>
            <w:r>
              <w:t xml:space="preserve">Hitler joins and produced </w:t>
            </w:r>
            <w:proofErr w:type="gramStart"/>
            <w:r>
              <w:t>25 point</w:t>
            </w:r>
            <w:proofErr w:type="gramEnd"/>
            <w:r>
              <w:t xml:space="preserve"> programme in 1920, setting out beliefs.</w:t>
            </w:r>
          </w:p>
          <w:p w:rsidR="00122E60" w:rsidRDefault="00122E60" w:rsidP="00122E60">
            <w:pPr>
              <w:pStyle w:val="ListParagraph"/>
              <w:numPr>
                <w:ilvl w:val="0"/>
                <w:numId w:val="8"/>
              </w:numPr>
            </w:pPr>
            <w:r>
              <w:t>Hitler rebrands party – swastika.</w:t>
            </w:r>
          </w:p>
          <w:p w:rsidR="00122E60" w:rsidRDefault="00122E60" w:rsidP="00122E60">
            <w:pPr>
              <w:pStyle w:val="ListParagraph"/>
              <w:numPr>
                <w:ilvl w:val="0"/>
                <w:numId w:val="8"/>
              </w:numPr>
            </w:pPr>
            <w:r>
              <w:t>SA used to intimidate opponents.</w:t>
            </w:r>
          </w:p>
          <w:p w:rsidR="00122E60" w:rsidRDefault="00122E60" w:rsidP="00122E60"/>
          <w:p w:rsidR="00122E60" w:rsidRDefault="00122E60" w:rsidP="00122E60">
            <w:r>
              <w:t>Munich Putsch 1923</w:t>
            </w:r>
            <w:r w:rsidR="00B672EC">
              <w:t>:</w:t>
            </w:r>
          </w:p>
          <w:p w:rsidR="00122E60" w:rsidRDefault="00B672EC" w:rsidP="00122E60">
            <w:pPr>
              <w:pStyle w:val="ListParagraph"/>
              <w:numPr>
                <w:ilvl w:val="0"/>
                <w:numId w:val="9"/>
              </w:numPr>
            </w:pPr>
            <w:r>
              <w:t>Attempt to takeover failed.</w:t>
            </w:r>
          </w:p>
          <w:p w:rsidR="00B672EC" w:rsidRDefault="00B672EC" w:rsidP="00122E60">
            <w:pPr>
              <w:pStyle w:val="ListParagraph"/>
              <w:numPr>
                <w:ilvl w:val="0"/>
                <w:numId w:val="9"/>
              </w:numPr>
            </w:pPr>
            <w:r>
              <w:t>Hitler put on trial for treason.</w:t>
            </w:r>
          </w:p>
          <w:p w:rsidR="00B672EC" w:rsidRDefault="00B672EC" w:rsidP="00122E60">
            <w:pPr>
              <w:pStyle w:val="ListParagraph"/>
              <w:numPr>
                <w:ilvl w:val="0"/>
                <w:numId w:val="9"/>
              </w:numPr>
            </w:pPr>
            <w:r>
              <w:t>Went to prison for 9 months.</w:t>
            </w:r>
          </w:p>
          <w:p w:rsidR="00B672EC" w:rsidRDefault="00B672EC" w:rsidP="00122E60">
            <w:pPr>
              <w:pStyle w:val="ListParagraph"/>
              <w:numPr>
                <w:ilvl w:val="0"/>
                <w:numId w:val="9"/>
              </w:numPr>
            </w:pPr>
            <w:r>
              <w:t>Treated well and allowed guests.</w:t>
            </w:r>
          </w:p>
          <w:p w:rsidR="00B672EC" w:rsidRDefault="00B672EC" w:rsidP="00122E60">
            <w:pPr>
              <w:pStyle w:val="ListParagraph"/>
              <w:numPr>
                <w:ilvl w:val="0"/>
                <w:numId w:val="9"/>
              </w:numPr>
            </w:pPr>
            <w:r>
              <w:t xml:space="preserve">Wrote his book – Mein </w:t>
            </w:r>
            <w:proofErr w:type="spellStart"/>
            <w:r>
              <w:t>Kampf</w:t>
            </w:r>
            <w:proofErr w:type="spellEnd"/>
            <w:r>
              <w:t>.</w:t>
            </w:r>
          </w:p>
          <w:p w:rsidR="00B672EC" w:rsidRDefault="00B672EC" w:rsidP="00B672EC"/>
          <w:p w:rsidR="00B672EC" w:rsidRDefault="00B672EC" w:rsidP="00B672EC">
            <w:r>
              <w:t>Between 1925-29 the Nazis were not popular – government was doing well.</w:t>
            </w:r>
          </w:p>
          <w:p w:rsidR="00B672EC" w:rsidRDefault="00B672EC" w:rsidP="00B672EC"/>
          <w:p w:rsidR="00B672EC" w:rsidRDefault="00B672EC" w:rsidP="00B672EC">
            <w:r>
              <w:t>Reasons for growing support:</w:t>
            </w:r>
          </w:p>
          <w:p w:rsidR="00B672EC" w:rsidRDefault="00B672EC" w:rsidP="00B672EC">
            <w:pPr>
              <w:pStyle w:val="ListParagraph"/>
              <w:numPr>
                <w:ilvl w:val="0"/>
                <w:numId w:val="10"/>
              </w:numPr>
            </w:pPr>
            <w:r>
              <w:t>1929 – Depression.</w:t>
            </w:r>
          </w:p>
          <w:p w:rsidR="00B672EC" w:rsidRDefault="00B672EC" w:rsidP="00B672EC">
            <w:pPr>
              <w:pStyle w:val="ListParagraph"/>
              <w:numPr>
                <w:ilvl w:val="0"/>
                <w:numId w:val="10"/>
              </w:numPr>
            </w:pPr>
            <w:r>
              <w:t>Propaganda – Goebbels.</w:t>
            </w:r>
          </w:p>
          <w:p w:rsidR="00B672EC" w:rsidRDefault="00B672EC" w:rsidP="00B672EC">
            <w:pPr>
              <w:pStyle w:val="ListParagraph"/>
              <w:numPr>
                <w:ilvl w:val="0"/>
                <w:numId w:val="10"/>
              </w:numPr>
            </w:pPr>
            <w:r>
              <w:t>SA intimidation.</w:t>
            </w:r>
          </w:p>
          <w:p w:rsidR="00B672EC" w:rsidRDefault="00B672EC" w:rsidP="00B672EC">
            <w:pPr>
              <w:pStyle w:val="ListParagraph"/>
              <w:numPr>
                <w:ilvl w:val="0"/>
                <w:numId w:val="10"/>
              </w:numPr>
            </w:pPr>
            <w:r>
              <w:t>Financial support from industrialists.</w:t>
            </w:r>
          </w:p>
          <w:p w:rsidR="00B672EC" w:rsidRDefault="00B672EC" w:rsidP="00B672EC">
            <w:pPr>
              <w:pStyle w:val="ListParagraph"/>
              <w:numPr>
                <w:ilvl w:val="0"/>
                <w:numId w:val="10"/>
              </w:numPr>
            </w:pPr>
            <w:r>
              <w:t>Hitler’s speeches.</w:t>
            </w:r>
          </w:p>
          <w:p w:rsidR="00B672EC" w:rsidRDefault="00B672EC" w:rsidP="00B672EC"/>
          <w:p w:rsidR="00B672EC" w:rsidRDefault="00B672EC" w:rsidP="00B672EC">
            <w:r>
              <w:t>Hitler becomes Chancellor:</w:t>
            </w:r>
          </w:p>
          <w:p w:rsidR="00B672EC" w:rsidRDefault="00B672EC" w:rsidP="00B672EC">
            <w:pPr>
              <w:pStyle w:val="ListParagraph"/>
              <w:numPr>
                <w:ilvl w:val="0"/>
                <w:numId w:val="11"/>
              </w:numPr>
            </w:pPr>
            <w:r>
              <w:t>Nazis were biggest party but Hindenburg hated Hitler.</w:t>
            </w:r>
          </w:p>
          <w:p w:rsidR="00B672EC" w:rsidRPr="00122E60" w:rsidRDefault="00B672EC" w:rsidP="00B672EC">
            <w:pPr>
              <w:pStyle w:val="ListParagraph"/>
              <w:numPr>
                <w:ilvl w:val="0"/>
                <w:numId w:val="11"/>
              </w:numPr>
            </w:pPr>
            <w:r>
              <w:t>Agreed to make him Chancellor with Von Papen as vice – both believed could control Hitler.</w:t>
            </w:r>
          </w:p>
        </w:tc>
        <w:tc>
          <w:tcPr>
            <w:tcW w:w="3847" w:type="dxa"/>
          </w:tcPr>
          <w:p w:rsidR="00C20791" w:rsidRDefault="00B672EC" w:rsidP="00C20791">
            <w:pPr>
              <w:jc w:val="center"/>
              <w:rPr>
                <w:b/>
              </w:rPr>
            </w:pPr>
            <w:r>
              <w:rPr>
                <w:b/>
              </w:rPr>
              <w:t>Consolidation of power</w:t>
            </w:r>
          </w:p>
          <w:p w:rsidR="00B672EC" w:rsidRDefault="001278E8" w:rsidP="001278E8">
            <w:r>
              <w:t>Reichstag Fire – 27</w:t>
            </w:r>
            <w:r w:rsidRPr="001278E8">
              <w:rPr>
                <w:vertAlign w:val="superscript"/>
              </w:rPr>
              <w:t>th</w:t>
            </w:r>
            <w:r>
              <w:t xml:space="preserve"> Feb 1933:</w:t>
            </w:r>
          </w:p>
          <w:p w:rsidR="001278E8" w:rsidRDefault="001278E8" w:rsidP="001278E8">
            <w:pPr>
              <w:pStyle w:val="ListParagraph"/>
              <w:numPr>
                <w:ilvl w:val="0"/>
                <w:numId w:val="12"/>
              </w:numPr>
            </w:pPr>
            <w:r>
              <w:t xml:space="preserve">Blamed on a Communist – Van der Lubbe. </w:t>
            </w:r>
          </w:p>
          <w:p w:rsidR="001278E8" w:rsidRDefault="001278E8" w:rsidP="001278E8">
            <w:pPr>
              <w:pStyle w:val="ListParagraph"/>
              <w:numPr>
                <w:ilvl w:val="0"/>
                <w:numId w:val="12"/>
              </w:numPr>
            </w:pPr>
            <w:r>
              <w:t>Hitler used it to persuade Hindenburg to pass a law to imprison opponents.</w:t>
            </w:r>
          </w:p>
          <w:p w:rsidR="001278E8" w:rsidRDefault="001278E8" w:rsidP="001278E8">
            <w:pPr>
              <w:pStyle w:val="ListParagraph"/>
              <w:numPr>
                <w:ilvl w:val="0"/>
                <w:numId w:val="12"/>
              </w:numPr>
            </w:pPr>
            <w:r>
              <w:t>This was important as there was an election a week later.</w:t>
            </w:r>
          </w:p>
          <w:p w:rsidR="001278E8" w:rsidRDefault="001278E8" w:rsidP="001278E8"/>
          <w:p w:rsidR="001278E8" w:rsidRDefault="001278E8" w:rsidP="001278E8">
            <w:r>
              <w:t>Enabling Act – 23</w:t>
            </w:r>
            <w:r w:rsidRPr="001278E8">
              <w:rPr>
                <w:vertAlign w:val="superscript"/>
              </w:rPr>
              <w:t>rd</w:t>
            </w:r>
            <w:r>
              <w:t xml:space="preserve"> March 1933:</w:t>
            </w:r>
          </w:p>
          <w:p w:rsidR="001278E8" w:rsidRDefault="001278E8" w:rsidP="001278E8">
            <w:pPr>
              <w:pStyle w:val="ListParagraph"/>
              <w:numPr>
                <w:ilvl w:val="0"/>
                <w:numId w:val="13"/>
              </w:numPr>
            </w:pPr>
            <w:r>
              <w:t>Gave Hitler full power for four years.</w:t>
            </w:r>
          </w:p>
          <w:p w:rsidR="001278E8" w:rsidRDefault="001278E8" w:rsidP="001278E8">
            <w:pPr>
              <w:pStyle w:val="ListParagraph"/>
              <w:numPr>
                <w:ilvl w:val="0"/>
                <w:numId w:val="13"/>
              </w:numPr>
            </w:pPr>
            <w:r>
              <w:t>Passed through intimidation and not allowing communists to vote in parliament.</w:t>
            </w:r>
          </w:p>
          <w:p w:rsidR="001278E8" w:rsidRDefault="001278E8" w:rsidP="001278E8">
            <w:pPr>
              <w:pStyle w:val="ListParagraph"/>
              <w:numPr>
                <w:ilvl w:val="0"/>
                <w:numId w:val="13"/>
              </w:numPr>
            </w:pPr>
            <w:r>
              <w:t>Hitler used this to ban trade unions and other political parties.</w:t>
            </w:r>
          </w:p>
          <w:p w:rsidR="001278E8" w:rsidRDefault="001278E8" w:rsidP="001278E8"/>
          <w:p w:rsidR="001278E8" w:rsidRDefault="001278E8" w:rsidP="001278E8">
            <w:r>
              <w:t>Night of Long Knives – 30</w:t>
            </w:r>
            <w:r w:rsidRPr="001278E8">
              <w:rPr>
                <w:vertAlign w:val="superscript"/>
              </w:rPr>
              <w:t>th</w:t>
            </w:r>
            <w:r>
              <w:t xml:space="preserve"> June 1934</w:t>
            </w:r>
          </w:p>
          <w:p w:rsidR="001278E8" w:rsidRDefault="001278E8" w:rsidP="001278E8">
            <w:pPr>
              <w:pStyle w:val="ListParagraph"/>
              <w:numPr>
                <w:ilvl w:val="0"/>
                <w:numId w:val="14"/>
              </w:numPr>
            </w:pPr>
            <w:r>
              <w:t>Hitler’s purge of opponents.</w:t>
            </w:r>
          </w:p>
          <w:p w:rsidR="001278E8" w:rsidRDefault="001278E8" w:rsidP="001278E8">
            <w:pPr>
              <w:pStyle w:val="ListParagraph"/>
              <w:numPr>
                <w:ilvl w:val="0"/>
                <w:numId w:val="14"/>
              </w:numPr>
            </w:pPr>
            <w:r>
              <w:t>400 people killed, including SA leader Ernst Rohm.</w:t>
            </w:r>
          </w:p>
          <w:p w:rsidR="001278E8" w:rsidRDefault="001278E8" w:rsidP="001278E8">
            <w:pPr>
              <w:pStyle w:val="ListParagraph"/>
              <w:numPr>
                <w:ilvl w:val="0"/>
                <w:numId w:val="14"/>
              </w:numPr>
            </w:pPr>
            <w:r>
              <w:t>Hitler feared the SA were loyal to Rohm instead of him.</w:t>
            </w:r>
          </w:p>
          <w:p w:rsidR="001278E8" w:rsidRDefault="001278E8" w:rsidP="001278E8">
            <w:pPr>
              <w:pStyle w:val="ListParagraph"/>
              <w:numPr>
                <w:ilvl w:val="0"/>
                <w:numId w:val="14"/>
              </w:numPr>
            </w:pPr>
            <w:r>
              <w:t>This secured support of the German army.</w:t>
            </w:r>
          </w:p>
          <w:p w:rsidR="001278E8" w:rsidRDefault="001278E8" w:rsidP="001278E8"/>
          <w:p w:rsidR="001278E8" w:rsidRDefault="001278E8" w:rsidP="001278E8">
            <w:r>
              <w:t>Death of Hindenburg – August 1934</w:t>
            </w:r>
          </w:p>
          <w:p w:rsidR="001278E8" w:rsidRDefault="001278E8" w:rsidP="001278E8">
            <w:pPr>
              <w:pStyle w:val="ListParagraph"/>
              <w:numPr>
                <w:ilvl w:val="0"/>
                <w:numId w:val="15"/>
              </w:numPr>
            </w:pPr>
            <w:r>
              <w:t>Hitler merges the role of Chancellor and President.</w:t>
            </w:r>
          </w:p>
          <w:p w:rsidR="001278E8" w:rsidRPr="001278E8" w:rsidRDefault="001278E8" w:rsidP="001278E8">
            <w:pPr>
              <w:pStyle w:val="ListParagraph"/>
              <w:numPr>
                <w:ilvl w:val="0"/>
                <w:numId w:val="15"/>
              </w:numPr>
            </w:pPr>
            <w:r>
              <w:t>Approved through a referendum – 90% of people voted in favour.</w:t>
            </w:r>
          </w:p>
        </w:tc>
      </w:tr>
      <w:tr w:rsidR="00927F66" w:rsidTr="00927F66">
        <w:tc>
          <w:tcPr>
            <w:tcW w:w="5129" w:type="dxa"/>
            <w:gridSpan w:val="2"/>
          </w:tcPr>
          <w:p w:rsidR="00927F66" w:rsidRDefault="00927F66" w:rsidP="00927F66">
            <w:pPr>
              <w:jc w:val="center"/>
              <w:rPr>
                <w:b/>
              </w:rPr>
            </w:pPr>
            <w:r w:rsidRPr="00927F66">
              <w:rPr>
                <w:b/>
              </w:rPr>
              <w:lastRenderedPageBreak/>
              <w:t>Nazi</w:t>
            </w:r>
            <w:r>
              <w:rPr>
                <w:b/>
              </w:rPr>
              <w:t xml:space="preserve"> Policies</w:t>
            </w:r>
          </w:p>
          <w:p w:rsidR="00927F66" w:rsidRDefault="00927F66" w:rsidP="00927F66">
            <w:r>
              <w:t>Economic: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6"/>
              </w:numPr>
            </w:pPr>
            <w:r>
              <w:t xml:space="preserve">National service – RAD for </w:t>
            </w:r>
            <w:proofErr w:type="gramStart"/>
            <w:r>
              <w:t>18-25 year</w:t>
            </w:r>
            <w:proofErr w:type="gramEnd"/>
            <w:r>
              <w:t xml:space="preserve"> olds, building motorways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6"/>
              </w:numPr>
            </w:pPr>
            <w:r>
              <w:t>Invisible unemployment – not counting certain groups – women, Jews, communists.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6"/>
              </w:numPr>
            </w:pPr>
            <w:r>
              <w:t>Rearmament – ignored T of V and built army up to 1.4 million.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6"/>
              </w:numPr>
            </w:pPr>
            <w:r>
              <w:t>Unemployment went from 6 million to 35,000 officially.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6"/>
              </w:numPr>
            </w:pPr>
            <w:r>
              <w:t>Volkswagen scheme – conned people to pay for cars they never received.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6"/>
              </w:numPr>
            </w:pPr>
            <w:r>
              <w:t>Trade unions were replaced with the DAF – under Nazi control/Strength through Joy gave people cheap tickets and holidays.</w:t>
            </w:r>
          </w:p>
          <w:p w:rsidR="00927F66" w:rsidRDefault="00927F66" w:rsidP="00927F66"/>
          <w:p w:rsidR="00927F66" w:rsidRDefault="00927F66" w:rsidP="00927F66">
            <w:r>
              <w:t>Women: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7"/>
              </w:numPr>
            </w:pPr>
            <w:r>
              <w:t>Rights taken away – jobs.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7"/>
              </w:numPr>
            </w:pPr>
            <w:r>
              <w:t>Encouraged to have children – loans, medals, Lebensborn Programme (SS men).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7"/>
              </w:numPr>
            </w:pPr>
            <w:r>
              <w:t>Expected to have at least four children.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7"/>
              </w:numPr>
            </w:pPr>
            <w:r>
              <w:t xml:space="preserve">Three Ks – Kinder, </w:t>
            </w:r>
            <w:proofErr w:type="spellStart"/>
            <w:r>
              <w:t>Kirche</w:t>
            </w:r>
            <w:proofErr w:type="spellEnd"/>
            <w:r>
              <w:t xml:space="preserve">, </w:t>
            </w:r>
            <w:proofErr w:type="spellStart"/>
            <w:r>
              <w:t>Kuche</w:t>
            </w:r>
            <w:proofErr w:type="spellEnd"/>
            <w:r>
              <w:t>.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7"/>
              </w:numPr>
            </w:pPr>
            <w:r>
              <w:t>Eventually they needed women back in work – duty year. Helping on a farm for no pay.</w:t>
            </w:r>
          </w:p>
          <w:p w:rsidR="00927F66" w:rsidRDefault="00927F66" w:rsidP="00927F66"/>
          <w:p w:rsidR="00927F66" w:rsidRDefault="00927F66" w:rsidP="00927F66">
            <w:r>
              <w:t>Young people: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8"/>
              </w:numPr>
            </w:pPr>
            <w:r>
              <w:t>Education was controlled – textbooks re-written, teachers replaced.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8"/>
              </w:numPr>
            </w:pPr>
            <w:r>
              <w:t>Lessons like ‘race study’ and ‘eugenics’.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8"/>
              </w:numPr>
            </w:pPr>
            <w:r>
              <w:t>Boys focused on military, girls focused on preparing them to be mothers.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8"/>
              </w:numPr>
            </w:pPr>
            <w:r>
              <w:t>Hitler Youth – controlled free time.</w:t>
            </w:r>
          </w:p>
          <w:p w:rsidR="00927F66" w:rsidRDefault="00927F66" w:rsidP="00927F66"/>
          <w:p w:rsidR="00927F66" w:rsidRDefault="00927F66" w:rsidP="00927F66">
            <w:r>
              <w:t>Jews: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9"/>
              </w:numPr>
            </w:pPr>
            <w:r>
              <w:t>1933 – Boycott of businesses.</w:t>
            </w:r>
          </w:p>
          <w:p w:rsidR="00927F66" w:rsidRDefault="00927F66" w:rsidP="00927F66">
            <w:pPr>
              <w:pStyle w:val="ListParagraph"/>
              <w:numPr>
                <w:ilvl w:val="0"/>
                <w:numId w:val="19"/>
              </w:numPr>
            </w:pPr>
            <w:r>
              <w:t xml:space="preserve">1935 – Nuremburg Laws </w:t>
            </w:r>
            <w:r w:rsidR="003A685F">
              <w:t>–</w:t>
            </w:r>
            <w:r>
              <w:t xml:space="preserve"> </w:t>
            </w:r>
            <w:r w:rsidR="003A685F">
              <w:t>lost citizenship</w:t>
            </w:r>
          </w:p>
          <w:p w:rsidR="003A685F" w:rsidRDefault="003A685F" w:rsidP="00927F66">
            <w:pPr>
              <w:pStyle w:val="ListParagraph"/>
              <w:numPr>
                <w:ilvl w:val="0"/>
                <w:numId w:val="19"/>
              </w:numPr>
            </w:pPr>
            <w:r>
              <w:t>1938 – Kristallnacht – violent attacks.</w:t>
            </w:r>
          </w:p>
          <w:p w:rsidR="003A685F" w:rsidRPr="00927F66" w:rsidRDefault="003A685F" w:rsidP="00927F66">
            <w:pPr>
              <w:pStyle w:val="ListParagraph"/>
              <w:numPr>
                <w:ilvl w:val="0"/>
                <w:numId w:val="19"/>
              </w:numPr>
            </w:pPr>
            <w:r>
              <w:t>1939 – Began removing Jews from Germany.</w:t>
            </w:r>
          </w:p>
        </w:tc>
        <w:tc>
          <w:tcPr>
            <w:tcW w:w="5129" w:type="dxa"/>
            <w:gridSpan w:val="2"/>
          </w:tcPr>
          <w:p w:rsidR="00927F66" w:rsidRDefault="003A685F" w:rsidP="003A685F">
            <w:pPr>
              <w:jc w:val="center"/>
              <w:rPr>
                <w:b/>
              </w:rPr>
            </w:pPr>
            <w:r w:rsidRPr="003A685F">
              <w:rPr>
                <w:b/>
              </w:rPr>
              <w:t>Terror and Persuasion</w:t>
            </w:r>
          </w:p>
          <w:p w:rsidR="003A685F" w:rsidRDefault="003A685F" w:rsidP="003A685F">
            <w:r>
              <w:t>Terror – led by Himmler: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0"/>
              </w:numPr>
            </w:pPr>
            <w:r>
              <w:t>Gestapo – Secret State Police. Plain clothes, open letters, tapped phones. Gave impression of always listening.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0"/>
              </w:numPr>
            </w:pPr>
            <w:r>
              <w:t>SS – Wore black, began as Hitler’s bodyguard. Responsible for removing of all opposition within Germany.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0"/>
              </w:numPr>
            </w:pPr>
            <w:r>
              <w:t>SD – Intelligence body. Aimed to discover enemies. Professional and educated.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0"/>
              </w:numPr>
            </w:pPr>
            <w:r>
              <w:t xml:space="preserve">Concentration camps – all opponents would be sent here. Gestapo sent people, SS would run these. </w:t>
            </w:r>
          </w:p>
          <w:p w:rsidR="003A685F" w:rsidRDefault="003A685F" w:rsidP="003A685F"/>
          <w:p w:rsidR="003A685F" w:rsidRDefault="003A685F" w:rsidP="003A685F">
            <w:r>
              <w:t>Control: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1"/>
              </w:numPr>
            </w:pPr>
            <w:r>
              <w:t>Legal system – all judges were loyal to Hitler, and he could alter sentences.</w:t>
            </w:r>
          </w:p>
          <w:p w:rsidR="003A685F" w:rsidRDefault="003A685F" w:rsidP="003A685F"/>
          <w:p w:rsidR="003A685F" w:rsidRDefault="003A685F" w:rsidP="003A685F">
            <w:r>
              <w:t>Propaganda – led by Goebbels: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1"/>
              </w:numPr>
            </w:pPr>
            <w:r>
              <w:t xml:space="preserve">Posters – targeting Jews and depicting perfect </w:t>
            </w:r>
            <w:proofErr w:type="spellStart"/>
            <w:r>
              <w:t>aryans</w:t>
            </w:r>
            <w:proofErr w:type="spellEnd"/>
            <w:r>
              <w:t>.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1"/>
              </w:numPr>
            </w:pPr>
            <w:r>
              <w:t>Radio – Nazi controlled. Cheap radios were sold.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1"/>
              </w:numPr>
            </w:pPr>
            <w:r>
              <w:t xml:space="preserve">Cinema – all scripts approved by Goebbels, </w:t>
            </w:r>
            <w:proofErr w:type="gramStart"/>
            <w:r>
              <w:t>40 minute</w:t>
            </w:r>
            <w:proofErr w:type="gramEnd"/>
            <w:r>
              <w:t xml:space="preserve"> Nazi advert at start.  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1"/>
              </w:numPr>
            </w:pPr>
            <w:r>
              <w:t>Rallies – showed off power of Nazis. Most famous in Nuremburg.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1"/>
              </w:numPr>
            </w:pPr>
            <w:r>
              <w:t>Books – any opposing books were burnt, and writers left.</w:t>
            </w:r>
          </w:p>
          <w:p w:rsidR="003A685F" w:rsidRDefault="003A685F" w:rsidP="003A685F"/>
          <w:p w:rsidR="003A685F" w:rsidRDefault="003A685F" w:rsidP="003A685F">
            <w:r>
              <w:t>Censorship: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2"/>
              </w:numPr>
            </w:pPr>
            <w:r>
              <w:t>Newspapers – all put under Nazi control.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2"/>
              </w:numPr>
            </w:pPr>
            <w:r>
              <w:t>Music – Jazz banned.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2"/>
              </w:numPr>
            </w:pPr>
            <w:r>
              <w:t>Art – Modern art was banned, old fashioned was promoted.</w:t>
            </w:r>
          </w:p>
          <w:p w:rsidR="003A685F" w:rsidRPr="003A685F" w:rsidRDefault="003A685F" w:rsidP="003A685F">
            <w:pPr>
              <w:pStyle w:val="ListParagraph"/>
              <w:numPr>
                <w:ilvl w:val="0"/>
                <w:numId w:val="22"/>
              </w:numPr>
            </w:pPr>
            <w:r>
              <w:t>Architecture – Bauhaus was replaced with grander style.</w:t>
            </w:r>
          </w:p>
        </w:tc>
        <w:tc>
          <w:tcPr>
            <w:tcW w:w="5130" w:type="dxa"/>
            <w:gridSpan w:val="2"/>
          </w:tcPr>
          <w:p w:rsidR="00927F66" w:rsidRDefault="003A685F" w:rsidP="003A685F">
            <w:pPr>
              <w:jc w:val="center"/>
              <w:rPr>
                <w:b/>
              </w:rPr>
            </w:pPr>
            <w:r>
              <w:rPr>
                <w:b/>
              </w:rPr>
              <w:t>Foreign Policy</w:t>
            </w:r>
          </w:p>
          <w:p w:rsidR="003A685F" w:rsidRDefault="003A685F" w:rsidP="003A685F">
            <w:r>
              <w:t>Aims: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3"/>
              </w:numPr>
            </w:pPr>
            <w:r>
              <w:t>Reverse T of V</w:t>
            </w:r>
            <w:r w:rsidR="00F778F2">
              <w:t xml:space="preserve">, </w:t>
            </w:r>
            <w:r>
              <w:t>Unite Germany speakers</w:t>
            </w:r>
            <w:r w:rsidR="00F778F2">
              <w:t xml:space="preserve">, </w:t>
            </w:r>
            <w:r>
              <w:t>Lebensraum – living space</w:t>
            </w:r>
            <w:r w:rsidR="00F778F2">
              <w:t xml:space="preserve">, </w:t>
            </w:r>
            <w:r>
              <w:t>Anschluss – union with Austria</w:t>
            </w:r>
            <w:r w:rsidR="00F778F2">
              <w:t>, d</w:t>
            </w:r>
            <w:r>
              <w:t>estroy communism.</w:t>
            </w:r>
          </w:p>
          <w:p w:rsidR="003A685F" w:rsidRDefault="003A685F" w:rsidP="003A685F"/>
          <w:p w:rsidR="003A685F" w:rsidRDefault="003A685F" w:rsidP="003A685F">
            <w:r>
              <w:t>Rearmament: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4"/>
              </w:numPr>
            </w:pPr>
            <w:r>
              <w:t>Hitler began to rearm Germany – built army to 1.4 million by 1939.</w:t>
            </w:r>
          </w:p>
          <w:p w:rsidR="003A685F" w:rsidRDefault="003A685F" w:rsidP="003A685F">
            <w:pPr>
              <w:pStyle w:val="ListParagraph"/>
              <w:numPr>
                <w:ilvl w:val="0"/>
                <w:numId w:val="24"/>
              </w:numPr>
            </w:pPr>
            <w:r>
              <w:t>Introduced conscription in 1935 – no-one stopped him.</w:t>
            </w:r>
          </w:p>
          <w:p w:rsidR="003A685F" w:rsidRDefault="003A685F" w:rsidP="003A685F"/>
          <w:p w:rsidR="003A685F" w:rsidRDefault="00F778F2" w:rsidP="003A685F">
            <w:r>
              <w:t>Rhineland – 1936</w:t>
            </w:r>
          </w:p>
          <w:p w:rsidR="00F778F2" w:rsidRDefault="00F778F2" w:rsidP="00F778F2">
            <w:pPr>
              <w:pStyle w:val="ListParagraph"/>
              <w:numPr>
                <w:ilvl w:val="0"/>
                <w:numId w:val="25"/>
              </w:numPr>
            </w:pPr>
            <w:r>
              <w:t>T of V said Germany wasn’t allowed troops there.</w:t>
            </w:r>
          </w:p>
          <w:p w:rsidR="00F778F2" w:rsidRDefault="00F778F2" w:rsidP="00F778F2">
            <w:pPr>
              <w:pStyle w:val="ListParagraph"/>
              <w:numPr>
                <w:ilvl w:val="0"/>
                <w:numId w:val="25"/>
              </w:numPr>
            </w:pPr>
            <w:r>
              <w:t>Hitler put troops in, was ready to withdraw. No-one stopped him – became confident.</w:t>
            </w:r>
          </w:p>
          <w:p w:rsidR="00F778F2" w:rsidRDefault="00F778F2" w:rsidP="00F778F2"/>
          <w:p w:rsidR="00F778F2" w:rsidRDefault="00F778F2" w:rsidP="00F778F2">
            <w:r>
              <w:t>Anschluss – 1938</w:t>
            </w:r>
          </w:p>
          <w:p w:rsidR="00F778F2" w:rsidRDefault="00F778F2" w:rsidP="00F778F2">
            <w:pPr>
              <w:pStyle w:val="ListParagraph"/>
              <w:numPr>
                <w:ilvl w:val="0"/>
                <w:numId w:val="26"/>
              </w:numPr>
            </w:pPr>
            <w:r>
              <w:t>Had attempted this before in 1934, but was scared of Mussolini.</w:t>
            </w:r>
          </w:p>
          <w:p w:rsidR="00F778F2" w:rsidRDefault="00F778F2" w:rsidP="00F778F2">
            <w:pPr>
              <w:pStyle w:val="ListParagraph"/>
              <w:numPr>
                <w:ilvl w:val="0"/>
                <w:numId w:val="26"/>
              </w:numPr>
            </w:pPr>
            <w:r>
              <w:t>Stirred up trouble, then sent in troops to restored order. 99.75% approved in vote.</w:t>
            </w:r>
          </w:p>
          <w:p w:rsidR="00F778F2" w:rsidRDefault="00F778F2" w:rsidP="00F778F2"/>
          <w:p w:rsidR="00F778F2" w:rsidRDefault="00F778F2" w:rsidP="00F778F2">
            <w:r>
              <w:t>Sudetenland and Czechoslovakia:</w:t>
            </w:r>
          </w:p>
          <w:p w:rsidR="00F778F2" w:rsidRDefault="00F778F2" w:rsidP="00F778F2">
            <w:pPr>
              <w:pStyle w:val="ListParagraph"/>
              <w:numPr>
                <w:ilvl w:val="0"/>
                <w:numId w:val="27"/>
              </w:numPr>
            </w:pPr>
            <w:r>
              <w:t>Sudetenland was German speaking. Hitler demanded it back.</w:t>
            </w:r>
          </w:p>
          <w:p w:rsidR="00F778F2" w:rsidRDefault="00F778F2" w:rsidP="00F778F2">
            <w:pPr>
              <w:pStyle w:val="ListParagraph"/>
              <w:numPr>
                <w:ilvl w:val="0"/>
                <w:numId w:val="27"/>
              </w:numPr>
            </w:pPr>
            <w:r>
              <w:t>Met with Britain, Italy and France and agreed to give Hitler Sudetenland in Sept 1938.</w:t>
            </w:r>
          </w:p>
          <w:p w:rsidR="00F778F2" w:rsidRDefault="00F778F2" w:rsidP="00F778F2">
            <w:pPr>
              <w:pStyle w:val="ListParagraph"/>
              <w:numPr>
                <w:ilvl w:val="0"/>
                <w:numId w:val="27"/>
              </w:numPr>
            </w:pPr>
            <w:r>
              <w:t>March 1939 – Hitler took rest of Czechoslovakia – breaks agreement.</w:t>
            </w:r>
          </w:p>
          <w:p w:rsidR="00F778F2" w:rsidRDefault="00F778F2" w:rsidP="00F778F2"/>
          <w:p w:rsidR="00F778F2" w:rsidRDefault="00F778F2" w:rsidP="00F778F2">
            <w:r>
              <w:t>Nazi-Soviet Pact and War</w:t>
            </w:r>
          </w:p>
          <w:p w:rsidR="00F778F2" w:rsidRDefault="00F778F2" w:rsidP="00F778F2">
            <w:pPr>
              <w:pStyle w:val="ListParagraph"/>
              <w:numPr>
                <w:ilvl w:val="0"/>
                <w:numId w:val="28"/>
              </w:numPr>
            </w:pPr>
            <w:r>
              <w:t>August 1923 Hitler and Stalin make an agreement to take half of Poland each. This will avoid Hitler fighting on two fronts.</w:t>
            </w:r>
          </w:p>
          <w:p w:rsidR="00F778F2" w:rsidRPr="003A685F" w:rsidRDefault="00F778F2" w:rsidP="00F778F2">
            <w:pPr>
              <w:pStyle w:val="ListParagraph"/>
              <w:numPr>
                <w:ilvl w:val="0"/>
                <w:numId w:val="28"/>
              </w:numPr>
            </w:pPr>
            <w:r>
              <w:t>1</w:t>
            </w:r>
            <w:r w:rsidRPr="00F778F2">
              <w:rPr>
                <w:vertAlign w:val="superscript"/>
              </w:rPr>
              <w:t>st</w:t>
            </w:r>
            <w:r>
              <w:t xml:space="preserve"> September Hitler invades Poland, causing Britain to declared war.</w:t>
            </w:r>
          </w:p>
        </w:tc>
      </w:tr>
    </w:tbl>
    <w:p w:rsidR="00C20791" w:rsidRPr="00C20791" w:rsidRDefault="00C20791" w:rsidP="00AF275B">
      <w:bookmarkStart w:id="0" w:name="_GoBack"/>
      <w:bookmarkEnd w:id="0"/>
    </w:p>
    <w:sectPr w:rsidR="00C20791" w:rsidRPr="00C20791" w:rsidSect="00C207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6873"/>
    <w:multiLevelType w:val="hybridMultilevel"/>
    <w:tmpl w:val="91B8C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646"/>
    <w:multiLevelType w:val="hybridMultilevel"/>
    <w:tmpl w:val="814A5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7B4B"/>
    <w:multiLevelType w:val="hybridMultilevel"/>
    <w:tmpl w:val="7C787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5081C"/>
    <w:multiLevelType w:val="hybridMultilevel"/>
    <w:tmpl w:val="73AC0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26B1"/>
    <w:multiLevelType w:val="hybridMultilevel"/>
    <w:tmpl w:val="674A0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D5D1B"/>
    <w:multiLevelType w:val="hybridMultilevel"/>
    <w:tmpl w:val="33BE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2295B"/>
    <w:multiLevelType w:val="hybridMultilevel"/>
    <w:tmpl w:val="5FA60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03527"/>
    <w:multiLevelType w:val="hybridMultilevel"/>
    <w:tmpl w:val="8A5A1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11167"/>
    <w:multiLevelType w:val="hybridMultilevel"/>
    <w:tmpl w:val="84C4B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B64EA"/>
    <w:multiLevelType w:val="hybridMultilevel"/>
    <w:tmpl w:val="5BC4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80C"/>
    <w:multiLevelType w:val="hybridMultilevel"/>
    <w:tmpl w:val="B04C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698E"/>
    <w:multiLevelType w:val="hybridMultilevel"/>
    <w:tmpl w:val="50986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34E9F"/>
    <w:multiLevelType w:val="hybridMultilevel"/>
    <w:tmpl w:val="0128C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1789A"/>
    <w:multiLevelType w:val="hybridMultilevel"/>
    <w:tmpl w:val="F00A3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E1CAC"/>
    <w:multiLevelType w:val="hybridMultilevel"/>
    <w:tmpl w:val="7278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055B8"/>
    <w:multiLevelType w:val="hybridMultilevel"/>
    <w:tmpl w:val="877C4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C064B"/>
    <w:multiLevelType w:val="hybridMultilevel"/>
    <w:tmpl w:val="3864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008C0"/>
    <w:multiLevelType w:val="hybridMultilevel"/>
    <w:tmpl w:val="DF4A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1603"/>
    <w:multiLevelType w:val="hybridMultilevel"/>
    <w:tmpl w:val="5854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274E5"/>
    <w:multiLevelType w:val="hybridMultilevel"/>
    <w:tmpl w:val="9EF6D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E00EC"/>
    <w:multiLevelType w:val="hybridMultilevel"/>
    <w:tmpl w:val="0ED6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90518"/>
    <w:multiLevelType w:val="hybridMultilevel"/>
    <w:tmpl w:val="2F7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A4350"/>
    <w:multiLevelType w:val="hybridMultilevel"/>
    <w:tmpl w:val="41F23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40827"/>
    <w:multiLevelType w:val="hybridMultilevel"/>
    <w:tmpl w:val="FB209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D5CCF"/>
    <w:multiLevelType w:val="hybridMultilevel"/>
    <w:tmpl w:val="569E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8294A"/>
    <w:multiLevelType w:val="hybridMultilevel"/>
    <w:tmpl w:val="4B16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E16D4"/>
    <w:multiLevelType w:val="hybridMultilevel"/>
    <w:tmpl w:val="DE9A7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938AC"/>
    <w:multiLevelType w:val="hybridMultilevel"/>
    <w:tmpl w:val="A28E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2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25"/>
  </w:num>
  <w:num w:numId="10">
    <w:abstractNumId w:val="19"/>
  </w:num>
  <w:num w:numId="11">
    <w:abstractNumId w:val="18"/>
  </w:num>
  <w:num w:numId="12">
    <w:abstractNumId w:val="1"/>
  </w:num>
  <w:num w:numId="13">
    <w:abstractNumId w:val="24"/>
  </w:num>
  <w:num w:numId="14">
    <w:abstractNumId w:val="16"/>
  </w:num>
  <w:num w:numId="15">
    <w:abstractNumId w:val="23"/>
  </w:num>
  <w:num w:numId="16">
    <w:abstractNumId w:val="26"/>
  </w:num>
  <w:num w:numId="17">
    <w:abstractNumId w:val="10"/>
  </w:num>
  <w:num w:numId="18">
    <w:abstractNumId w:val="21"/>
  </w:num>
  <w:num w:numId="19">
    <w:abstractNumId w:val="9"/>
  </w:num>
  <w:num w:numId="20">
    <w:abstractNumId w:val="17"/>
  </w:num>
  <w:num w:numId="21">
    <w:abstractNumId w:val="3"/>
  </w:num>
  <w:num w:numId="22">
    <w:abstractNumId w:val="27"/>
  </w:num>
  <w:num w:numId="23">
    <w:abstractNumId w:val="0"/>
  </w:num>
  <w:num w:numId="24">
    <w:abstractNumId w:val="13"/>
  </w:num>
  <w:num w:numId="25">
    <w:abstractNumId w:val="6"/>
  </w:num>
  <w:num w:numId="26">
    <w:abstractNumId w:val="20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91"/>
    <w:rsid w:val="00006586"/>
    <w:rsid w:val="00122E60"/>
    <w:rsid w:val="001278E8"/>
    <w:rsid w:val="003A685F"/>
    <w:rsid w:val="00927F66"/>
    <w:rsid w:val="00AF275B"/>
    <w:rsid w:val="00B672EC"/>
    <w:rsid w:val="00C20791"/>
    <w:rsid w:val="00D318EB"/>
    <w:rsid w:val="00F7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ADF9"/>
  <w15:chartTrackingRefBased/>
  <w15:docId w15:val="{FC096FD3-141A-4CB1-9110-C2531C8E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3EC2-A607-4076-9EB8-FCCB4D99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Friary School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Rivers-Boyce</dc:creator>
  <cp:keywords/>
  <dc:description/>
  <cp:lastModifiedBy>Liam Rivers-Boyce</cp:lastModifiedBy>
  <cp:revision>5</cp:revision>
  <cp:lastPrinted>2022-03-09T12:11:00Z</cp:lastPrinted>
  <dcterms:created xsi:type="dcterms:W3CDTF">2022-03-08T13:17:00Z</dcterms:created>
  <dcterms:modified xsi:type="dcterms:W3CDTF">2022-03-09T12:18:00Z</dcterms:modified>
</cp:coreProperties>
</file>